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95" w:rsidRDefault="001D5D95" w:rsidP="001D5D95">
      <w:pPr>
        <w:jc w:val="center"/>
        <w:rPr>
          <w:b/>
          <w:sz w:val="28"/>
          <w:szCs w:val="28"/>
        </w:rPr>
      </w:pPr>
      <w:r w:rsidRPr="00253D5A">
        <w:rPr>
          <w:b/>
          <w:sz w:val="28"/>
          <w:szCs w:val="28"/>
        </w:rPr>
        <w:t>Maturitné zadania na ústnu formu internej časti maturitnej skúšky</w:t>
      </w:r>
    </w:p>
    <w:p w:rsidR="001D5D95" w:rsidRDefault="001D5D95" w:rsidP="001D5D95">
      <w:pPr>
        <w:jc w:val="center"/>
        <w:rPr>
          <w:b/>
          <w:sz w:val="28"/>
          <w:szCs w:val="28"/>
        </w:rPr>
      </w:pPr>
    </w:p>
    <w:p w:rsidR="001D5D95" w:rsidRDefault="001D5D95" w:rsidP="001D5D95">
      <w:pPr>
        <w:rPr>
          <w:b/>
          <w:sz w:val="24"/>
          <w:szCs w:val="24"/>
        </w:rPr>
      </w:pPr>
      <w:r w:rsidRPr="00253D5A">
        <w:rPr>
          <w:b/>
          <w:sz w:val="24"/>
          <w:szCs w:val="24"/>
        </w:rPr>
        <w:t xml:space="preserve">Škola: </w:t>
      </w:r>
      <w:r w:rsidRPr="00253D5A">
        <w:rPr>
          <w:sz w:val="24"/>
          <w:szCs w:val="24"/>
        </w:rPr>
        <w:t>Stredná odborná škola technická, Kukučínova 23, Košice</w:t>
      </w:r>
    </w:p>
    <w:p w:rsidR="001D5D95" w:rsidRPr="00253D5A" w:rsidRDefault="001D5D95" w:rsidP="001D5D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bookmarkStart w:id="0" w:name="_GoBack"/>
      <w:r w:rsidRPr="00C523A8">
        <w:rPr>
          <w:b/>
          <w:sz w:val="24"/>
          <w:szCs w:val="24"/>
        </w:rPr>
        <w:t>Anglický jazyk</w:t>
      </w:r>
      <w:r w:rsidRPr="00253D5A">
        <w:rPr>
          <w:sz w:val="24"/>
          <w:szCs w:val="24"/>
        </w:rPr>
        <w:t xml:space="preserve"> </w:t>
      </w:r>
      <w:bookmarkEnd w:id="0"/>
      <w:r w:rsidRPr="00253D5A">
        <w:rPr>
          <w:sz w:val="24"/>
          <w:szCs w:val="24"/>
        </w:rPr>
        <w:t>– úroveň B1</w:t>
      </w:r>
      <w:r>
        <w:rPr>
          <w:sz w:val="24"/>
          <w:szCs w:val="24"/>
        </w:rPr>
        <w:t xml:space="preserve">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Všeobecné učebné pomôcky: </w:t>
      </w:r>
      <w:r>
        <w:rPr>
          <w:sz w:val="24"/>
          <w:szCs w:val="24"/>
        </w:rPr>
        <w:t xml:space="preserve">anglicko-slovenský slovník, slovensko-anglický slovník, anglický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výkladový slovník, mapy, obrazový materiál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      Úloha č. 1.:  Mládež a jej svet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Moja rodina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Ročné obdobia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       Úloha č. 1.:  Vzory a ideály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Bývanie v dome alebo v byte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Návšteva reštaurácie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3       Úloha č. 1.:  Knihy a literatúra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Zdravý životný štýl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Moje mesto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4       Úloha č. 1.:  Voľný čas, záľuby a životný štýl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Spôsoby cestovania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Môj deň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5      Úloha č. 1.:  Doprava a cestovanie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Moja škola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Rozhovor so slávnou osobou                       </w:t>
      </w:r>
    </w:p>
    <w:p w:rsidR="001D5D95" w:rsidRDefault="001D5D95" w:rsidP="001D5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Maturitné zadanie č. 6      Úloha č. 1.:  Vzťahy medzi ľuďmi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Ekológia, ročné obdobia                 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Šport, jeho význam                                         </w:t>
      </w:r>
    </w:p>
    <w:p w:rsidR="001D5D95" w:rsidRDefault="001D5D95" w:rsidP="001D5D95">
      <w:pPr>
        <w:rPr>
          <w:sz w:val="24"/>
          <w:szCs w:val="24"/>
        </w:rPr>
      </w:pPr>
    </w:p>
    <w:p w:rsidR="001D5D95" w:rsidRDefault="001D5D95" w:rsidP="001D5D95">
      <w:pPr>
        <w:rPr>
          <w:sz w:val="24"/>
          <w:szCs w:val="24"/>
        </w:rPr>
      </w:pP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Maturitné zadanie č. 7     Úloha č. 1.:  Masmédiá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č. 2:   Aktivity na voľný čas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č. 3:   Bývanie v meste  a na vidieku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8     Úloha č. 1.:  Vzdelávanie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č. 2:   Jedlá v rodine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č. 3:   Pravidlá správania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9     Úloha č. 1.:  Komunikácia a jej formy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č. 2:   Druhy sviatkov                               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č. 3:   Hľadanie práce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10    Úloha č. 1.:  Voľný čas, záľuby, životný štýl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Odevy na rôzne príležitosti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Štúdium cudzieho jazyka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11     Úloha č. 1.:  </w:t>
      </w:r>
      <w:proofErr w:type="spellStart"/>
      <w:r>
        <w:rPr>
          <w:sz w:val="24"/>
          <w:szCs w:val="24"/>
        </w:rPr>
        <w:t>Multikulturálna</w:t>
      </w:r>
      <w:proofErr w:type="spellEnd"/>
      <w:r>
        <w:rPr>
          <w:sz w:val="24"/>
          <w:szCs w:val="24"/>
        </w:rPr>
        <w:t xml:space="preserve"> spoločnosť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Populárne športy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Choroba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12    Úloha č. 1.:  Človek a príroda                               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 Nákupné možnosti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Futbal – moje hobby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13    Úloha č. 1.:  </w:t>
      </w:r>
      <w:r w:rsidRPr="00BA30E9">
        <w:rPr>
          <w:sz w:val="24"/>
          <w:szCs w:val="24"/>
        </w:rPr>
        <w:t>Človek a spoločnosť</w:t>
      </w:r>
      <w:r>
        <w:rPr>
          <w:sz w:val="24"/>
          <w:szCs w:val="24"/>
        </w:rPr>
        <w:t xml:space="preserve">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Moje rodné mesto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Pozvánka na večeru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14     Úloha č. 1.:  Zamestnanie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Môj vzťah ku kultúre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Výhody internetu                                             </w:t>
      </w:r>
    </w:p>
    <w:p w:rsidR="001D5D95" w:rsidRDefault="001D5D95" w:rsidP="001D5D95">
      <w:pPr>
        <w:rPr>
          <w:sz w:val="24"/>
          <w:szCs w:val="24"/>
        </w:rPr>
      </w:pPr>
    </w:p>
    <w:p w:rsidR="001D5D95" w:rsidRDefault="001D5D95" w:rsidP="001D5D95">
      <w:pPr>
        <w:rPr>
          <w:sz w:val="24"/>
          <w:szCs w:val="24"/>
        </w:rPr>
      </w:pP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Maturitné zadanie č. 15     Úloha č. 1.:  Slovensko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Obľúbená kniha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Nakupovanie                                                    </w:t>
      </w:r>
    </w:p>
    <w:p w:rsidR="001D5D95" w:rsidRPr="00635BA3" w:rsidRDefault="001D5D95" w:rsidP="001D5D95">
      <w:pPr>
        <w:rPr>
          <w:sz w:val="24"/>
          <w:szCs w:val="24"/>
        </w:rPr>
      </w:pPr>
      <w:r w:rsidRPr="00635BA3">
        <w:rPr>
          <w:sz w:val="24"/>
          <w:szCs w:val="24"/>
        </w:rPr>
        <w:t xml:space="preserve">Maturitné zadanie č. 16     Úloha č. 1.:  Rodina a spoločnosť                                       </w:t>
      </w:r>
    </w:p>
    <w:p w:rsidR="001D5D95" w:rsidRDefault="001D5D95" w:rsidP="001D5D95">
      <w:pPr>
        <w:rPr>
          <w:sz w:val="24"/>
          <w:szCs w:val="24"/>
        </w:rPr>
      </w:pPr>
      <w:r w:rsidRPr="00635BA3">
        <w:rPr>
          <w:sz w:val="24"/>
          <w:szCs w:val="24"/>
        </w:rPr>
        <w:t xml:space="preserve">                                                           č. 2:   Správanie pri stole                                    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5BA3">
        <w:rPr>
          <w:sz w:val="24"/>
          <w:szCs w:val="24"/>
        </w:rPr>
        <w:t xml:space="preserve">č. 3:   Používanie počítača               </w:t>
      </w:r>
      <w:r>
        <w:rPr>
          <w:sz w:val="24"/>
          <w:szCs w:val="24"/>
        </w:rPr>
        <w:t xml:space="preserve">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17     Úloha č. 1.:  Krajina, ktorej jazyk sa učím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Spôsoby komunikácie                                                    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Môj nový dom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18     Úloha č. 1.:  Stravovanie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Druhy médií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Sviatky v rodine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19     Úloha č. 1.:  Šport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Životný štýl mladých ľudí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Domáce úlohy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20     Úloha č. 1.:  Rodina a spoločnosť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Druhy zamestnaní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Problémy mladých ľudí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č.21     Úloha č. 1.:  Šport 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Technika v živote ľudí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Slovensko- môj domov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22     Úloha č. 1.:  Človek a príroda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Môj vzor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Vhodný výber odevov                                    </w:t>
      </w:r>
    </w:p>
    <w:p w:rsidR="001D5D95" w:rsidRDefault="001D5D95" w:rsidP="001D5D95">
      <w:pPr>
        <w:rPr>
          <w:sz w:val="24"/>
          <w:szCs w:val="24"/>
        </w:rPr>
      </w:pPr>
    </w:p>
    <w:p w:rsidR="001D5D95" w:rsidRDefault="001D5D95" w:rsidP="001D5D95">
      <w:pPr>
        <w:rPr>
          <w:sz w:val="24"/>
          <w:szCs w:val="24"/>
        </w:rPr>
      </w:pP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Maturitné zadanie č. 23     Úloha č. 1.:  Stravovanie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Vzťahy medzi ľuďmi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Fakty o Spojenom kráľovstve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24    Úloha č. 1.:  Veda a technika v službách ľudstva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Fakty o Slovensku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Naša izba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25    Úloha č. 1.:  Kultúra a umenie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Fakty o anglicky hovoriacej krajine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Dovolenka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26     Úloha č. 1.:  Domov a bývanie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Londýn        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Problémy v správaní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27     Úloha č. 1.:  </w:t>
      </w:r>
      <w:r w:rsidRPr="00635BA3">
        <w:rPr>
          <w:sz w:val="24"/>
          <w:szCs w:val="24"/>
        </w:rPr>
        <w:t>Obchod a služby</w:t>
      </w:r>
      <w:r>
        <w:rPr>
          <w:sz w:val="24"/>
          <w:szCs w:val="24"/>
        </w:rPr>
        <w:t xml:space="preserve">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Dopravné prostriedky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</w:t>
      </w:r>
      <w:r w:rsidRPr="00635BA3">
        <w:rPr>
          <w:sz w:val="24"/>
          <w:szCs w:val="24"/>
        </w:rPr>
        <w:t>Moja obľúbená kniha</w:t>
      </w:r>
      <w:r>
        <w:rPr>
          <w:sz w:val="24"/>
          <w:szCs w:val="24"/>
        </w:rPr>
        <w:t xml:space="preserve">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28    Úloha č. 1.:  Ľudské telo, starostlivosť o zdravie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2:   Populárne športy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č. 3:   Počítač a ja   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29       Úloha č. 1.:  Krajiny, mestá a miesta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č. 2:   Obľúbené jedlá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č. 3:   Návšteva kina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Maturitné zadanie č. 30     Úloha č. 1.:  Obliekanie a móda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2:    Fakty o USA                                                     </w:t>
      </w:r>
    </w:p>
    <w:p w:rsidR="001D5D95" w:rsidRDefault="001D5D95" w:rsidP="001D5D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č. 3:   Počúvanie rádia                                               </w:t>
      </w:r>
    </w:p>
    <w:sectPr w:rsidR="001D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95"/>
    <w:rsid w:val="00116B15"/>
    <w:rsid w:val="001D5D95"/>
    <w:rsid w:val="00A55989"/>
    <w:rsid w:val="00C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4CEC-9DB9-4DBA-AAE5-3B9B5940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D95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Goldova</dc:creator>
  <cp:keywords/>
  <dc:description/>
  <cp:lastModifiedBy>Ivana Hostovičaková</cp:lastModifiedBy>
  <cp:revision>3</cp:revision>
  <dcterms:created xsi:type="dcterms:W3CDTF">2023-05-18T09:32:00Z</dcterms:created>
  <dcterms:modified xsi:type="dcterms:W3CDTF">2023-05-18T09:53:00Z</dcterms:modified>
</cp:coreProperties>
</file>