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BE" w:rsidRDefault="005D015B">
      <w:pPr>
        <w:tabs>
          <w:tab w:val="center" w:pos="2124"/>
          <w:tab w:val="center" w:pos="2832"/>
          <w:tab w:val="center" w:pos="3540"/>
          <w:tab w:val="center" w:pos="4248"/>
          <w:tab w:val="center" w:pos="6843"/>
        </w:tabs>
        <w:spacing w:after="4" w:line="266" w:lineRule="auto"/>
        <w:ind w:left="-15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Załącznik Nr 1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426A8C">
        <w:rPr>
          <w:rFonts w:ascii="Times New Roman" w:eastAsia="Times New Roman" w:hAnsi="Times New Roman" w:cs="Times New Roman"/>
          <w:sz w:val="20"/>
        </w:rPr>
        <w:t xml:space="preserve">           </w:t>
      </w:r>
      <w:r w:rsidR="00426A8C">
        <w:rPr>
          <w:rFonts w:ascii="Times New Roman" w:eastAsia="Times New Roman" w:hAnsi="Times New Roman" w:cs="Times New Roman"/>
          <w:sz w:val="24"/>
        </w:rPr>
        <w:t>Jakusze</w:t>
      </w:r>
      <w:r>
        <w:rPr>
          <w:rFonts w:ascii="Times New Roman" w:eastAsia="Times New Roman" w:hAnsi="Times New Roman" w:cs="Times New Roman"/>
          <w:sz w:val="24"/>
        </w:rPr>
        <w:t xml:space="preserve">, dnia………………………… </w:t>
      </w:r>
    </w:p>
    <w:p w:rsidR="003401BE" w:rsidRDefault="003401BE">
      <w:pPr>
        <w:spacing w:after="0"/>
      </w:pPr>
    </w:p>
    <w:p w:rsidR="003401BE" w:rsidRDefault="003401BE">
      <w:pPr>
        <w:spacing w:after="0"/>
      </w:pPr>
    </w:p>
    <w:p w:rsidR="003401BE" w:rsidRDefault="003401BE">
      <w:pPr>
        <w:spacing w:after="0"/>
      </w:pPr>
    </w:p>
    <w:p w:rsidR="003401BE" w:rsidRDefault="005D015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………………………..…………………………..………… </w:t>
      </w:r>
    </w:p>
    <w:p w:rsidR="003401BE" w:rsidRDefault="005D015B">
      <w:pPr>
        <w:spacing w:after="3" w:line="25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(imię i nazwisko rodzica)  </w:t>
      </w:r>
    </w:p>
    <w:p w:rsidR="003401BE" w:rsidRDefault="003401BE">
      <w:pPr>
        <w:spacing w:after="0"/>
      </w:pPr>
    </w:p>
    <w:p w:rsidR="003401BE" w:rsidRDefault="005D015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…….………………………….………………………..…… </w:t>
      </w:r>
    </w:p>
    <w:p w:rsidR="003401BE" w:rsidRDefault="005D015B">
      <w:pPr>
        <w:spacing w:after="3" w:line="25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(adres)  </w:t>
      </w:r>
    </w:p>
    <w:p w:rsidR="003401BE" w:rsidRDefault="003401BE">
      <w:pPr>
        <w:spacing w:after="22"/>
      </w:pPr>
    </w:p>
    <w:p w:rsidR="003401BE" w:rsidRDefault="005D015B">
      <w:pPr>
        <w:spacing w:after="0"/>
        <w:ind w:left="1649" w:hanging="10"/>
      </w:pPr>
      <w:r>
        <w:rPr>
          <w:rFonts w:ascii="Times New Roman" w:eastAsia="Times New Roman" w:hAnsi="Times New Roman" w:cs="Times New Roman"/>
          <w:sz w:val="24"/>
        </w:rPr>
        <w:t xml:space="preserve">OŚWIADCZENIE O WIELODZIETNOŚCI RODZINY  </w:t>
      </w:r>
    </w:p>
    <w:p w:rsidR="003401BE" w:rsidRDefault="005D015B">
      <w:pPr>
        <w:spacing w:after="0"/>
        <w:ind w:left="2619" w:hanging="10"/>
      </w:pPr>
      <w:r>
        <w:rPr>
          <w:rFonts w:ascii="Times New Roman" w:eastAsia="Times New Roman" w:hAnsi="Times New Roman" w:cs="Times New Roman"/>
          <w:sz w:val="24"/>
        </w:rPr>
        <w:t xml:space="preserve">KANDYDATA DO PRZEDSZKOLA </w:t>
      </w:r>
    </w:p>
    <w:p w:rsidR="003401BE" w:rsidRDefault="003401BE">
      <w:pPr>
        <w:spacing w:after="0"/>
        <w:ind w:left="341"/>
      </w:pPr>
    </w:p>
    <w:p w:rsidR="003401BE" w:rsidRDefault="005D015B">
      <w:pPr>
        <w:spacing w:after="4" w:line="266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 xml:space="preserve">Ja, niżej podpisana/y oświadczam, że jestem rodzicem (opiekunem prawnym) dziecka ………………..………………....................….., wychowującego się w rodzinie wielodzietnej. </w:t>
      </w:r>
    </w:p>
    <w:p w:rsidR="003401BE" w:rsidRDefault="005D015B">
      <w:pPr>
        <w:spacing w:after="54" w:line="25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(imię i nazwisko dziecka) </w:t>
      </w:r>
    </w:p>
    <w:p w:rsidR="003401BE" w:rsidRDefault="003401BE">
      <w:pPr>
        <w:spacing w:after="0"/>
      </w:pPr>
    </w:p>
    <w:p w:rsidR="003401BE" w:rsidRDefault="005D015B">
      <w:pPr>
        <w:spacing w:after="4" w:line="266" w:lineRule="auto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Dzieci pozostające we wspólnym gospodarstwie domowym (włącznie z kandydatem </w:t>
      </w:r>
    </w:p>
    <w:p w:rsidR="003401BE" w:rsidRDefault="005D015B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 przedszkola): </w:t>
      </w:r>
    </w:p>
    <w:p w:rsidR="003401BE" w:rsidRDefault="003401BE">
      <w:pPr>
        <w:spacing w:after="0"/>
      </w:pPr>
    </w:p>
    <w:tbl>
      <w:tblPr>
        <w:tblStyle w:val="TableGrid"/>
        <w:tblW w:w="7536" w:type="dxa"/>
        <w:tblInd w:w="768" w:type="dxa"/>
        <w:tblCellMar>
          <w:top w:w="41" w:type="dxa"/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566"/>
        <w:gridCol w:w="2834"/>
        <w:gridCol w:w="1277"/>
        <w:gridCol w:w="1469"/>
        <w:gridCol w:w="1390"/>
      </w:tblGrid>
      <w:tr w:rsidR="003401BE">
        <w:trPr>
          <w:trHeight w:val="5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BE" w:rsidRDefault="005D015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Lp.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BE" w:rsidRDefault="005D015B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 dziecka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5D01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urodzenia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BE" w:rsidRDefault="005D015B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PESEL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BE" w:rsidRDefault="005D015B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nauki </w:t>
            </w:r>
          </w:p>
        </w:tc>
      </w:tr>
      <w:tr w:rsidR="003401BE">
        <w:trPr>
          <w:trHeight w:val="4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BE" w:rsidRDefault="005D015B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>
            <w:pPr>
              <w:ind w:left="2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>
            <w:pPr>
              <w:ind w:left="3"/>
            </w:pPr>
          </w:p>
        </w:tc>
      </w:tr>
      <w:tr w:rsidR="003401BE">
        <w:trPr>
          <w:trHeight w:val="4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5D015B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>
            <w:pPr>
              <w:ind w:left="2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>
            <w:pPr>
              <w:ind w:left="3"/>
            </w:pPr>
          </w:p>
        </w:tc>
      </w:tr>
      <w:tr w:rsidR="003401BE"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5D015B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>
            <w:pPr>
              <w:ind w:left="2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>
            <w:pPr>
              <w:ind w:left="3"/>
            </w:pPr>
          </w:p>
        </w:tc>
      </w:tr>
      <w:tr w:rsidR="003401BE"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5D015B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>
            <w:pPr>
              <w:ind w:left="2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>
            <w:pPr>
              <w:ind w:left="3"/>
            </w:pPr>
          </w:p>
        </w:tc>
      </w:tr>
      <w:tr w:rsidR="003401BE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5D015B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>
            <w:pPr>
              <w:ind w:left="2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>
            <w:pPr>
              <w:ind w:left="3"/>
            </w:pPr>
          </w:p>
        </w:tc>
      </w:tr>
      <w:tr w:rsidR="003401BE">
        <w:trPr>
          <w:trHeight w:val="4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5D015B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>
            <w:pPr>
              <w:ind w:left="2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>
            <w:pPr>
              <w:ind w:left="3"/>
            </w:pPr>
          </w:p>
        </w:tc>
      </w:tr>
      <w:tr w:rsidR="003401BE">
        <w:trPr>
          <w:trHeight w:val="4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5D015B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>
            <w:pPr>
              <w:ind w:left="2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E" w:rsidRDefault="003401BE">
            <w:pPr>
              <w:ind w:left="3"/>
            </w:pPr>
          </w:p>
        </w:tc>
      </w:tr>
    </w:tbl>
    <w:p w:rsidR="003401BE" w:rsidRDefault="003401BE">
      <w:pPr>
        <w:spacing w:after="0"/>
      </w:pPr>
    </w:p>
    <w:p w:rsidR="003401BE" w:rsidRDefault="005D015B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Jestem świadoma/y odpowiedzialności karnej za złożenie fałszywego oświadczenia.</w:t>
      </w:r>
    </w:p>
    <w:p w:rsidR="003401BE" w:rsidRDefault="003401BE">
      <w:pPr>
        <w:spacing w:after="0"/>
      </w:pPr>
    </w:p>
    <w:p w:rsidR="003401BE" w:rsidRDefault="003401BE" w:rsidP="00B50EBF">
      <w:pPr>
        <w:spacing w:after="0"/>
        <w:ind w:left="2124"/>
      </w:pPr>
    </w:p>
    <w:p w:rsidR="003401BE" w:rsidRDefault="005D015B">
      <w:pPr>
        <w:spacing w:after="0"/>
        <w:ind w:left="2134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…………………………………………………………………… </w:t>
      </w:r>
    </w:p>
    <w:p w:rsidR="003401BE" w:rsidRDefault="005D015B">
      <w:pPr>
        <w:spacing w:after="0"/>
        <w:ind w:left="23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(czytelny podpis osoby składającej oświadczenie) </w:t>
      </w:r>
    </w:p>
    <w:p w:rsidR="003401BE" w:rsidRDefault="003401BE" w:rsidP="00B50EBF">
      <w:pPr>
        <w:spacing w:after="17"/>
        <w:ind w:left="3540"/>
      </w:pPr>
    </w:p>
    <w:p w:rsidR="003401BE" w:rsidRDefault="005D015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Wyjaśnienie:  </w:t>
      </w:r>
    </w:p>
    <w:p w:rsidR="003401BE" w:rsidRPr="00B50EBF" w:rsidRDefault="005D015B">
      <w:pPr>
        <w:spacing w:after="3" w:line="253" w:lineRule="auto"/>
        <w:ind w:left="-5" w:hanging="10"/>
        <w:jc w:val="both"/>
        <w:rPr>
          <w:sz w:val="18"/>
          <w:szCs w:val="18"/>
        </w:rPr>
      </w:pPr>
      <w:r w:rsidRPr="00B50EBF">
        <w:rPr>
          <w:rFonts w:ascii="Times New Roman" w:eastAsia="Times New Roman" w:hAnsi="Times New Roman" w:cs="Times New Roman"/>
          <w:sz w:val="18"/>
          <w:szCs w:val="18"/>
        </w:rPr>
        <w:t>Zgodnie z art. 4 pkt. 42 ustawy z dnia 14 grudnia 2016  roku  Prawo oświatowe (Dz. U. z 202</w:t>
      </w:r>
      <w:r w:rsidR="00B50EBF" w:rsidRPr="00B50EBF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B50EBF">
        <w:rPr>
          <w:rFonts w:ascii="Times New Roman" w:eastAsia="Times New Roman" w:hAnsi="Times New Roman" w:cs="Times New Roman"/>
          <w:sz w:val="18"/>
          <w:szCs w:val="18"/>
        </w:rPr>
        <w:t xml:space="preserve"> r. poz. </w:t>
      </w:r>
      <w:r w:rsidR="00B50EBF" w:rsidRPr="00B50EBF">
        <w:rPr>
          <w:rFonts w:ascii="Times New Roman" w:eastAsia="Times New Roman" w:hAnsi="Times New Roman" w:cs="Times New Roman"/>
          <w:sz w:val="18"/>
          <w:szCs w:val="18"/>
        </w:rPr>
        <w:t xml:space="preserve">1082 </w:t>
      </w:r>
      <w:r w:rsidRPr="00B50EBF">
        <w:rPr>
          <w:rFonts w:ascii="Times New Roman" w:eastAsia="Times New Roman" w:hAnsi="Times New Roman" w:cs="Times New Roman"/>
          <w:sz w:val="18"/>
          <w:szCs w:val="18"/>
        </w:rPr>
        <w:t xml:space="preserve">)wielodzietność oznacza rodzinę wychowującą troje i więcej dzieci. </w:t>
      </w:r>
    </w:p>
    <w:p w:rsidR="003401BE" w:rsidRPr="00B50EBF" w:rsidRDefault="005D015B">
      <w:pPr>
        <w:spacing w:after="3" w:line="253" w:lineRule="auto"/>
        <w:ind w:left="-5" w:hanging="10"/>
        <w:jc w:val="both"/>
        <w:rPr>
          <w:sz w:val="18"/>
          <w:szCs w:val="18"/>
        </w:rPr>
      </w:pPr>
      <w:r w:rsidRPr="00B50EBF">
        <w:rPr>
          <w:rFonts w:ascii="Times New Roman" w:eastAsia="Times New Roman" w:hAnsi="Times New Roman" w:cs="Times New Roman"/>
          <w:sz w:val="18"/>
          <w:szCs w:val="18"/>
        </w:rPr>
        <w:t xml:space="preserve">Przez rodzinę wielodzietną należy rozumieć rodzinę (także rodzinę zastępczą), zamieszkałą pod wspólnym adresem, składającą się z rodziców/rodzica mających na utrzymaniu troje i więcej dzieci w wieku do ukończenia 25 roku życia, a także dziecko, które ukończyło 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  </w:t>
      </w:r>
    </w:p>
    <w:sectPr w:rsidR="003401BE" w:rsidRPr="00B50EBF" w:rsidSect="00C524C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BE"/>
    <w:rsid w:val="003401BE"/>
    <w:rsid w:val="00426A8C"/>
    <w:rsid w:val="005D015B"/>
    <w:rsid w:val="007A6D4E"/>
    <w:rsid w:val="00B50EBF"/>
    <w:rsid w:val="00C5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D8A79-E9F4-4C2C-99A3-EC6D2029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4C5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524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Domanska</dc:creator>
  <cp:keywords/>
  <cp:lastModifiedBy>rwierzejski4@gmail.com</cp:lastModifiedBy>
  <cp:revision>2</cp:revision>
  <cp:lastPrinted>2023-03-07T09:43:00Z</cp:lastPrinted>
  <dcterms:created xsi:type="dcterms:W3CDTF">2023-03-08T16:52:00Z</dcterms:created>
  <dcterms:modified xsi:type="dcterms:W3CDTF">2023-03-08T16:52:00Z</dcterms:modified>
</cp:coreProperties>
</file>